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B1" w:rsidRDefault="00E374B1" w:rsidP="00E374B1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E13A3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E374B1" w:rsidRDefault="00E374B1" w:rsidP="00E374B1">
      <w:pPr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E374B1" w:rsidRDefault="00E374B1" w:rsidP="00E374B1">
      <w:pPr>
        <w:spacing w:line="5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174285">
        <w:rPr>
          <w:rFonts w:ascii="方正小标宋简体" w:eastAsia="方正小标宋简体" w:hAnsi="黑体" w:cs="宋体" w:hint="eastAsia"/>
          <w:kern w:val="0"/>
          <w:sz w:val="44"/>
          <w:szCs w:val="44"/>
        </w:rPr>
        <w:t>会议回执</w:t>
      </w:r>
    </w:p>
    <w:p w:rsidR="00E374B1" w:rsidRDefault="00E374B1" w:rsidP="00E374B1">
      <w:pPr>
        <w:spacing w:line="540" w:lineRule="exact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bookmarkStart w:id="0" w:name="_GoBack"/>
      <w:bookmarkEnd w:id="0"/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127"/>
        <w:gridCol w:w="1134"/>
        <w:gridCol w:w="4161"/>
      </w:tblGrid>
      <w:tr w:rsidR="00E374B1" w:rsidRPr="005A3F96" w:rsidTr="00421236">
        <w:trPr>
          <w:trHeight w:val="1723"/>
          <w:jc w:val="center"/>
        </w:trPr>
        <w:tc>
          <w:tcPr>
            <w:tcW w:w="8801" w:type="dxa"/>
            <w:gridSpan w:val="4"/>
            <w:vAlign w:val="center"/>
          </w:tcPr>
          <w:p w:rsidR="00E374B1" w:rsidRPr="00484D90" w:rsidRDefault="00E374B1" w:rsidP="00421236">
            <w:pPr>
              <w:spacing w:line="400" w:lineRule="exact"/>
              <w:jc w:val="left"/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请完成本回执，并以电子邮件的方式在2019年</w:t>
            </w:r>
            <w:r w:rsidRPr="00484D90">
              <w:rPr>
                <w:rFonts w:ascii="仿宋_GB2312" w:eastAsia="仿宋_GB2312" w:hAnsi="宋体" w:hint="eastAsia"/>
                <w:b/>
                <w:spacing w:val="-6"/>
                <w:sz w:val="28"/>
                <w:szCs w:val="28"/>
              </w:rPr>
              <w:t>6月21日</w:t>
            </w:r>
            <w:r w:rsidRPr="00484D90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前反馈给会务组。</w:t>
            </w:r>
          </w:p>
          <w:p w:rsidR="00E374B1" w:rsidRPr="00484D90" w:rsidRDefault="00E374B1" w:rsidP="00421236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联系人：刘燕  谢凌超</w:t>
            </w:r>
          </w:p>
          <w:p w:rsidR="00E374B1" w:rsidRPr="00484D90" w:rsidRDefault="00E374B1" w:rsidP="00421236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话：0574-88270758</w:t>
            </w:r>
          </w:p>
          <w:p w:rsidR="00E374B1" w:rsidRPr="00484D90" w:rsidRDefault="00E374B1" w:rsidP="00421236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件：iamqinqin@qq.com</w:t>
            </w:r>
          </w:p>
        </w:tc>
      </w:tr>
      <w:tr w:rsidR="00E374B1" w:rsidRPr="005A3F96" w:rsidTr="00421236">
        <w:trPr>
          <w:trHeight w:hRule="exact" w:val="680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422" w:type="dxa"/>
            <w:gridSpan w:val="3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374B1" w:rsidRPr="005A3F96" w:rsidTr="00421236">
        <w:trPr>
          <w:trHeight w:hRule="exact" w:val="680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作品编号</w:t>
            </w:r>
          </w:p>
        </w:tc>
        <w:tc>
          <w:tcPr>
            <w:tcW w:w="2127" w:type="dxa"/>
            <w:vAlign w:val="center"/>
          </w:tcPr>
          <w:p w:rsidR="00E374B1" w:rsidRPr="00484D90" w:rsidRDefault="00E374B1" w:rsidP="00421236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161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374B1" w:rsidRPr="005A3F96" w:rsidTr="00421236">
        <w:trPr>
          <w:trHeight w:hRule="exact" w:val="680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161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374B1" w:rsidRPr="005A3F96" w:rsidTr="00421236">
        <w:trPr>
          <w:trHeight w:hRule="exact" w:val="680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4161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374B1" w:rsidRPr="005A3F96" w:rsidTr="00421236">
        <w:trPr>
          <w:trHeight w:hRule="exact" w:val="680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4161" w:type="dxa"/>
            <w:vAlign w:val="center"/>
          </w:tcPr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374B1" w:rsidRPr="00484D90" w:rsidRDefault="00E374B1" w:rsidP="0042123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374B1" w:rsidRPr="005A3F96" w:rsidTr="00421236">
        <w:trPr>
          <w:trHeight w:val="2596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会议住宿意向</w:t>
            </w:r>
          </w:p>
        </w:tc>
        <w:tc>
          <w:tcPr>
            <w:tcW w:w="7422" w:type="dxa"/>
            <w:gridSpan w:val="3"/>
            <w:vAlign w:val="center"/>
          </w:tcPr>
          <w:p w:rsidR="00E374B1" w:rsidRPr="00484D90" w:rsidRDefault="00E374B1" w:rsidP="00421236">
            <w:pPr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1.是否入住主办方推荐酒店：是□      否□</w:t>
            </w:r>
          </w:p>
          <w:p w:rsidR="00E374B1" w:rsidRPr="00484D90" w:rsidRDefault="00E374B1" w:rsidP="00421236">
            <w:pPr>
              <w:spacing w:line="4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2.若入住，住房需求：</w:t>
            </w:r>
          </w:p>
          <w:p w:rsidR="00E374B1" w:rsidRPr="00484D90" w:rsidRDefault="00E374B1" w:rsidP="00421236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（1）大床房：___间</w:t>
            </w:r>
          </w:p>
          <w:p w:rsidR="00E374B1" w:rsidRPr="00484D90" w:rsidRDefault="00E374B1" w:rsidP="00421236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或（2）双床房：床位___个（选择此项默认为同意拼房）</w:t>
            </w:r>
          </w:p>
          <w:p w:rsidR="00E374B1" w:rsidRPr="00484D90" w:rsidRDefault="00E374B1" w:rsidP="0042123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4D90">
              <w:rPr>
                <w:rFonts w:ascii="仿宋_GB2312" w:eastAsia="仿宋_GB2312" w:hint="eastAsia"/>
                <w:sz w:val="28"/>
                <w:szCs w:val="28"/>
              </w:rPr>
              <w:t>注：该酒店大床房为350元/间（含单早），双人标间为530元/间（含双早）</w:t>
            </w:r>
          </w:p>
        </w:tc>
      </w:tr>
      <w:tr w:rsidR="00E374B1" w:rsidRPr="005A3F96" w:rsidTr="00421236">
        <w:trPr>
          <w:trHeight w:val="2542"/>
          <w:jc w:val="center"/>
        </w:trPr>
        <w:tc>
          <w:tcPr>
            <w:tcW w:w="1379" w:type="dxa"/>
            <w:vAlign w:val="center"/>
          </w:tcPr>
          <w:p w:rsidR="00E374B1" w:rsidRPr="00484D90" w:rsidRDefault="00E374B1" w:rsidP="00421236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4D90">
              <w:rPr>
                <w:rFonts w:ascii="仿宋_GB2312" w:eastAsia="仿宋_GB2312" w:hAnsi="宋体" w:hint="eastAsia"/>
                <w:sz w:val="28"/>
                <w:szCs w:val="28"/>
              </w:rPr>
              <w:t>其他需要说明事项</w:t>
            </w:r>
          </w:p>
        </w:tc>
        <w:tc>
          <w:tcPr>
            <w:tcW w:w="7422" w:type="dxa"/>
            <w:gridSpan w:val="3"/>
            <w:vAlign w:val="center"/>
          </w:tcPr>
          <w:p w:rsidR="00E374B1" w:rsidRPr="00484D90" w:rsidRDefault="00E374B1" w:rsidP="0042123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4439B" w:rsidRDefault="0084439B"/>
    <w:sectPr w:rsidR="0084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1"/>
    <w:rsid w:val="0084439B"/>
    <w:rsid w:val="00E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1AD3"/>
  <w15:chartTrackingRefBased/>
  <w15:docId w15:val="{CBFC3383-652C-4918-96CE-275596A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2019-06-13T05:53:00Z</dcterms:created>
  <dcterms:modified xsi:type="dcterms:W3CDTF">2019-06-13T05:54:00Z</dcterms:modified>
</cp:coreProperties>
</file>